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7043CD" w14:textId="77777777" w:rsidR="007311C6" w:rsidRDefault="001746C0" w:rsidP="007311C6">
      <w:pPr>
        <w:rPr>
          <w:szCs w:val="24"/>
        </w:rPr>
      </w:pPr>
      <w:r>
        <w:rPr>
          <w:szCs w:val="24"/>
        </w:rPr>
        <w:t xml:space="preserve">                                                                                   </w:t>
      </w:r>
    </w:p>
    <w:p w14:paraId="01529F3F" w14:textId="51C42590" w:rsidR="004951A1" w:rsidRDefault="00DF63CF" w:rsidP="00DF63CF">
      <w:pPr>
        <w:shd w:val="clear" w:color="auto" w:fill="FFFFFF"/>
        <w:spacing w:before="540"/>
        <w:contextualSpacing/>
        <w:jc w:val="center"/>
        <w:rPr>
          <w:color w:val="000000"/>
          <w:spacing w:val="-2"/>
          <w:szCs w:val="24"/>
        </w:rPr>
      </w:pPr>
      <w:r>
        <w:rPr>
          <w:rFonts w:ascii="Times New Roman,Bold" w:hAnsi="Times New Roman,Bold" w:cs="Times New Roman,Bold"/>
          <w:b/>
          <w:bCs/>
          <w:sz w:val="28"/>
          <w:szCs w:val="28"/>
        </w:rPr>
        <w:t>PLANTA DE LOCALIZAÇÃO DA INTERVENÇÃO COM COORDENADAS GEOGRÁFICAS</w:t>
      </w:r>
    </w:p>
    <w:p w14:paraId="0EED7CD6" w14:textId="77777777" w:rsidR="007311C6" w:rsidRPr="00AF17F9" w:rsidRDefault="007311C6" w:rsidP="007311C6">
      <w:pPr>
        <w:spacing w:line="120" w:lineRule="auto"/>
        <w:ind w:firstLine="902"/>
        <w:jc w:val="center"/>
        <w:rPr>
          <w:b/>
          <w:i/>
          <w:szCs w:val="24"/>
        </w:rPr>
      </w:pPr>
    </w:p>
    <w:p w14:paraId="2BE47F59" w14:textId="77777777" w:rsidR="00306EDF" w:rsidRDefault="00306EDF" w:rsidP="00306EDF">
      <w:pPr>
        <w:rPr>
          <w:rFonts w:ascii="Comic Sans MS" w:hAnsi="Comic Sans MS"/>
          <w:b/>
          <w:sz w:val="10"/>
        </w:rPr>
      </w:pPr>
    </w:p>
    <w:p w14:paraId="77F6527E" w14:textId="77777777" w:rsidR="00306EDF" w:rsidRPr="00BF2A93" w:rsidRDefault="00306EDF" w:rsidP="00BF2A93">
      <w:pPr>
        <w:autoSpaceDE w:val="0"/>
        <w:autoSpaceDN w:val="0"/>
        <w:adjustRightInd w:val="0"/>
        <w:rPr>
          <w:rFonts w:cs="Times New Roman"/>
          <w:szCs w:val="24"/>
        </w:rPr>
      </w:pPr>
    </w:p>
    <w:p w14:paraId="755FF0D7" w14:textId="740203F4" w:rsidR="00306EDF" w:rsidRPr="00BF2A93" w:rsidRDefault="00BF2A93" w:rsidP="00BF2A93">
      <w:pPr>
        <w:autoSpaceDE w:val="0"/>
        <w:autoSpaceDN w:val="0"/>
        <w:adjustRightInd w:val="0"/>
        <w:rPr>
          <w:rFonts w:cs="Times New Roman"/>
          <w:szCs w:val="24"/>
        </w:rPr>
      </w:pPr>
      <w:r w:rsidRPr="00BF2A93">
        <w:rPr>
          <w:rFonts w:cs="Times New Roman"/>
          <w:szCs w:val="24"/>
        </w:rPr>
        <w:t xml:space="preserve">OBRA: </w:t>
      </w:r>
      <w:r w:rsidR="00DF63CF">
        <w:rPr>
          <w:rFonts w:cs="Times New Roman"/>
          <w:szCs w:val="24"/>
        </w:rPr>
        <w:t>CONSTRUÇÃO DE AUDITÓRIO DA 13ª GRE EM SÃO RAIMUNDO NONATO</w:t>
      </w:r>
    </w:p>
    <w:p w14:paraId="2339D658" w14:textId="1622E590" w:rsidR="00306EDF" w:rsidRDefault="00306EDF" w:rsidP="007311C6">
      <w:pPr>
        <w:rPr>
          <w:rFonts w:ascii="Bookman Old Style" w:hAnsi="Bookman Old Style"/>
        </w:rPr>
      </w:pPr>
    </w:p>
    <w:p w14:paraId="5350450C" w14:textId="07BB09A4" w:rsidR="00306EDF" w:rsidRDefault="00DF63CF" w:rsidP="007311C6">
      <w:pPr>
        <w:rPr>
          <w:rFonts w:ascii="Bookman Old Style" w:hAnsi="Bookman Old Style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137D65BD" wp14:editId="606C7C2A">
            <wp:simplePos x="0" y="0"/>
            <wp:positionH relativeFrom="margin">
              <wp:align>center</wp:align>
            </wp:positionH>
            <wp:positionV relativeFrom="margin">
              <wp:posOffset>1574800</wp:posOffset>
            </wp:positionV>
            <wp:extent cx="6524625" cy="3952875"/>
            <wp:effectExtent l="0" t="0" r="9525" b="9525"/>
            <wp:wrapSquare wrapText="bothSides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00" t="11996" r="32781" b="15293"/>
                    <a:stretch/>
                  </pic:blipFill>
                  <pic:spPr bwMode="auto">
                    <a:xfrm>
                      <a:off x="0" y="0"/>
                      <a:ext cx="6524625" cy="395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38633B" w14:textId="7065AD6C" w:rsidR="00306EDF" w:rsidRDefault="00306EDF" w:rsidP="007311C6">
      <w:pPr>
        <w:rPr>
          <w:rFonts w:ascii="Bookman Old Style" w:hAnsi="Bookman Old Style"/>
        </w:rPr>
      </w:pPr>
    </w:p>
    <w:p w14:paraId="03D47D80" w14:textId="2243699D" w:rsidR="00306EDF" w:rsidRDefault="00306EDF" w:rsidP="00DF63CF">
      <w:pPr>
        <w:jc w:val="center"/>
        <w:rPr>
          <w:rFonts w:ascii="Bookman Old Style" w:hAnsi="Bookman Old Style"/>
        </w:rPr>
      </w:pPr>
    </w:p>
    <w:p w14:paraId="168BAF34" w14:textId="0A20AFE6" w:rsidR="00BF2A93" w:rsidRDefault="00BF2A93" w:rsidP="007311C6">
      <w:pPr>
        <w:rPr>
          <w:rFonts w:ascii="Bookman Old Style" w:hAnsi="Bookman Old Style"/>
        </w:rPr>
      </w:pPr>
    </w:p>
    <w:p w14:paraId="7D983B2C" w14:textId="67604831" w:rsidR="00BF2A93" w:rsidRDefault="00BF2A93" w:rsidP="007311C6">
      <w:pPr>
        <w:rPr>
          <w:rFonts w:ascii="Bookman Old Style" w:hAnsi="Bookman Old Style"/>
        </w:rPr>
      </w:pPr>
    </w:p>
    <w:p w14:paraId="5B95F3B0" w14:textId="35D0A33A" w:rsidR="00BF2A93" w:rsidRDefault="00BF2A93" w:rsidP="007311C6">
      <w:pPr>
        <w:rPr>
          <w:rFonts w:ascii="Bookman Old Style" w:hAnsi="Bookman Old Style"/>
        </w:rPr>
      </w:pPr>
    </w:p>
    <w:p w14:paraId="36DD6EA0" w14:textId="0947AD22" w:rsidR="00BF2A93" w:rsidRDefault="00BF2A93" w:rsidP="007311C6">
      <w:pPr>
        <w:rPr>
          <w:rFonts w:ascii="Bookman Old Style" w:hAnsi="Bookman Old Style"/>
        </w:rPr>
      </w:pPr>
    </w:p>
    <w:p w14:paraId="2535284A" w14:textId="22D8E2B6" w:rsidR="00BF2A93" w:rsidRDefault="00BF2A93" w:rsidP="007311C6">
      <w:pPr>
        <w:rPr>
          <w:rFonts w:ascii="Bookman Old Style" w:hAnsi="Bookman Old Style"/>
        </w:rPr>
      </w:pPr>
    </w:p>
    <w:p w14:paraId="54AE3D1D" w14:textId="3B6B6CE8" w:rsidR="00306EDF" w:rsidRDefault="00306EDF" w:rsidP="007311C6">
      <w:pPr>
        <w:rPr>
          <w:rFonts w:ascii="Bookman Old Style" w:hAnsi="Bookman Old Style"/>
        </w:rPr>
      </w:pPr>
    </w:p>
    <w:p w14:paraId="233DE549" w14:textId="6D5B8261" w:rsidR="00306EDF" w:rsidRDefault="00306EDF" w:rsidP="007311C6">
      <w:pPr>
        <w:rPr>
          <w:rFonts w:ascii="Bookman Old Style" w:hAnsi="Bookman Old Style"/>
        </w:rPr>
      </w:pPr>
    </w:p>
    <w:p w14:paraId="6AA5B38E" w14:textId="71E63336" w:rsidR="00DF63CF" w:rsidRDefault="00DF63CF" w:rsidP="007311C6">
      <w:pPr>
        <w:rPr>
          <w:rFonts w:ascii="Bookman Old Style" w:hAnsi="Bookman Old Style"/>
        </w:rPr>
      </w:pPr>
    </w:p>
    <w:p w14:paraId="27479CA6" w14:textId="015153DE" w:rsidR="00DF63CF" w:rsidRDefault="00DF63CF" w:rsidP="007311C6">
      <w:pPr>
        <w:rPr>
          <w:rFonts w:ascii="Bookman Old Style" w:hAnsi="Bookman Old Style"/>
        </w:rPr>
      </w:pPr>
    </w:p>
    <w:p w14:paraId="280B0AAC" w14:textId="4AA5239B" w:rsidR="00DF63CF" w:rsidRDefault="00DF63CF" w:rsidP="007311C6">
      <w:pPr>
        <w:rPr>
          <w:rFonts w:ascii="Bookman Old Style" w:hAnsi="Bookman Old Style"/>
        </w:rPr>
      </w:pPr>
    </w:p>
    <w:p w14:paraId="3C53BC5A" w14:textId="736D8BFA" w:rsidR="00DF63CF" w:rsidRDefault="00DF63CF" w:rsidP="007311C6">
      <w:pPr>
        <w:rPr>
          <w:rFonts w:ascii="Bookman Old Style" w:hAnsi="Bookman Old Style"/>
        </w:rPr>
      </w:pPr>
    </w:p>
    <w:p w14:paraId="6ED6C63D" w14:textId="5F0211C2" w:rsidR="00DF63CF" w:rsidRDefault="00695A6A" w:rsidP="00695A6A">
      <w:pPr>
        <w:jc w:val="center"/>
        <w:rPr>
          <w:rFonts w:ascii="Bookman Old Style" w:hAnsi="Bookman Old Style"/>
        </w:rPr>
      </w:pPr>
      <w:r>
        <w:rPr>
          <w:rFonts w:ascii="Bookman Old Style" w:hAnsi="Bookman Old Style"/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2F9AAB0C" wp14:editId="47DA5C97">
            <wp:simplePos x="0" y="0"/>
            <wp:positionH relativeFrom="column">
              <wp:posOffset>-415925</wp:posOffset>
            </wp:positionH>
            <wp:positionV relativeFrom="paragraph">
              <wp:posOffset>3810</wp:posOffset>
            </wp:positionV>
            <wp:extent cx="6829425" cy="5486400"/>
            <wp:effectExtent l="0" t="0" r="9525" b="0"/>
            <wp:wrapTight wrapText="bothSides">
              <wp:wrapPolygon edited="0">
                <wp:start x="0" y="0"/>
                <wp:lineTo x="0" y="21525"/>
                <wp:lineTo x="21570" y="21525"/>
                <wp:lineTo x="21570" y="0"/>
                <wp:lineTo x="0" y="0"/>
              </wp:wrapPolygon>
            </wp:wrapTight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942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738368" w14:textId="012D3167" w:rsidR="00DF63CF" w:rsidRDefault="00DF63CF" w:rsidP="007311C6">
      <w:pPr>
        <w:rPr>
          <w:rFonts w:ascii="Bookman Old Style" w:hAnsi="Bookman Old Style"/>
        </w:rPr>
      </w:pPr>
    </w:p>
    <w:p w14:paraId="032C51B7" w14:textId="23670276" w:rsidR="00DF63CF" w:rsidRDefault="00DF63CF" w:rsidP="007311C6">
      <w:pPr>
        <w:rPr>
          <w:rFonts w:ascii="Bookman Old Style" w:hAnsi="Bookman Old Style"/>
        </w:rPr>
      </w:pPr>
    </w:p>
    <w:p w14:paraId="4EABCDA9" w14:textId="1DDF9E41" w:rsidR="00DF63CF" w:rsidRDefault="00DF63CF" w:rsidP="007311C6">
      <w:pPr>
        <w:rPr>
          <w:rFonts w:ascii="Bookman Old Style" w:hAnsi="Bookman Old Style"/>
        </w:rPr>
      </w:pPr>
    </w:p>
    <w:p w14:paraId="52EC98AF" w14:textId="59AA4A96" w:rsidR="00DF63CF" w:rsidRDefault="00DF63CF" w:rsidP="007311C6">
      <w:pPr>
        <w:rPr>
          <w:rFonts w:ascii="Bookman Old Style" w:hAnsi="Bookman Old Style"/>
        </w:rPr>
      </w:pPr>
    </w:p>
    <w:p w14:paraId="74FC5499" w14:textId="0F46784E" w:rsidR="00DF63CF" w:rsidRDefault="00DF63CF" w:rsidP="007311C6">
      <w:pPr>
        <w:rPr>
          <w:rFonts w:ascii="Bookman Old Style" w:hAnsi="Bookman Old Style"/>
        </w:rPr>
      </w:pPr>
    </w:p>
    <w:p w14:paraId="1D821298" w14:textId="77777777" w:rsidR="00DF63CF" w:rsidRDefault="00DF63CF" w:rsidP="007311C6">
      <w:pPr>
        <w:rPr>
          <w:rFonts w:ascii="Bookman Old Style" w:hAnsi="Bookman Old Style"/>
        </w:rPr>
      </w:pPr>
    </w:p>
    <w:p w14:paraId="328A53EC" w14:textId="33A3B42C" w:rsidR="00306EDF" w:rsidRDefault="00306EDF" w:rsidP="007311C6">
      <w:pPr>
        <w:rPr>
          <w:rFonts w:ascii="Bookman Old Style" w:hAnsi="Bookman Old Style"/>
        </w:rPr>
      </w:pPr>
    </w:p>
    <w:p w14:paraId="7F013505" w14:textId="2D53810E" w:rsidR="00306EDF" w:rsidRDefault="00306EDF" w:rsidP="007311C6">
      <w:pPr>
        <w:pBdr>
          <w:bottom w:val="single" w:sz="12" w:space="1" w:color="auto"/>
        </w:pBdr>
        <w:rPr>
          <w:rFonts w:ascii="Bookman Old Style" w:hAnsi="Bookman Old Style"/>
        </w:rPr>
      </w:pPr>
    </w:p>
    <w:p w14:paraId="214C66CE" w14:textId="6BEB7CB9" w:rsidR="00306EDF" w:rsidRDefault="00306EDF" w:rsidP="00306EDF">
      <w:pPr>
        <w:jc w:val="center"/>
        <w:rPr>
          <w:rFonts w:ascii="Bookman Old Style" w:hAnsi="Bookman Old Style"/>
        </w:rPr>
      </w:pPr>
      <w:r>
        <w:rPr>
          <w:rFonts w:ascii="Bookman Old Style" w:hAnsi="Bookman Old Style"/>
        </w:rPr>
        <w:t>MARIANA MELO MENESES</w:t>
      </w:r>
    </w:p>
    <w:p w14:paraId="1240D446" w14:textId="61F0723A" w:rsidR="00306EDF" w:rsidRDefault="00306EDF" w:rsidP="00306EDF">
      <w:pPr>
        <w:jc w:val="center"/>
        <w:rPr>
          <w:rFonts w:ascii="Bookman Old Style" w:hAnsi="Bookman Old Style"/>
        </w:rPr>
      </w:pPr>
      <w:r>
        <w:rPr>
          <w:rFonts w:ascii="Bookman Old Style" w:hAnsi="Bookman Old Style"/>
        </w:rPr>
        <w:t>ENGª CIVIL</w:t>
      </w:r>
    </w:p>
    <w:p w14:paraId="605AF4C2" w14:textId="6EF578E7" w:rsidR="00306EDF" w:rsidRPr="00AF17F9" w:rsidRDefault="00306EDF" w:rsidP="00306EDF">
      <w:pPr>
        <w:jc w:val="center"/>
        <w:rPr>
          <w:szCs w:val="24"/>
        </w:rPr>
      </w:pPr>
      <w:r>
        <w:rPr>
          <w:rFonts w:ascii="Bookman Old Style" w:hAnsi="Bookman Old Style"/>
        </w:rPr>
        <w:t>CREA 1914069005</w:t>
      </w:r>
    </w:p>
    <w:sectPr w:rsidR="00306EDF" w:rsidRPr="00AF17F9" w:rsidSect="004951A1">
      <w:headerReference w:type="default" r:id="rId9"/>
      <w:footerReference w:type="default" r:id="rId10"/>
      <w:pgSz w:w="11906" w:h="16838"/>
      <w:pgMar w:top="2694" w:right="849" w:bottom="1702" w:left="1134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156EC6" w14:textId="77777777" w:rsidR="00F77852" w:rsidRDefault="00F77852" w:rsidP="00F433F0">
      <w:r>
        <w:separator/>
      </w:r>
    </w:p>
  </w:endnote>
  <w:endnote w:type="continuationSeparator" w:id="0">
    <w:p w14:paraId="26EBA2B1" w14:textId="77777777" w:rsidR="00F77852" w:rsidRDefault="00F77852" w:rsidP="00F433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imes New Roman,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2B6F7" w14:textId="77777777" w:rsidR="00F433F0" w:rsidRDefault="00F433F0">
    <w:pPr>
      <w:pStyle w:val="Rodap"/>
    </w:pPr>
    <w:r>
      <w:rPr>
        <w:noProof/>
        <w:lang w:eastAsia="pt-BR"/>
      </w:rPr>
      <w:drawing>
        <wp:anchor distT="0" distB="0" distL="114300" distR="114300" simplePos="0" relativeHeight="251659264" behindDoc="1" locked="0" layoutInCell="1" allowOverlap="1" wp14:anchorId="21FF086D" wp14:editId="4FF2EF93">
          <wp:simplePos x="0" y="0"/>
          <wp:positionH relativeFrom="column">
            <wp:posOffset>-1097915</wp:posOffset>
          </wp:positionH>
          <wp:positionV relativeFrom="paragraph">
            <wp:posOffset>-428787</wp:posOffset>
          </wp:positionV>
          <wp:extent cx="7570188" cy="1095154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odape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188" cy="109515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C46C96" w14:textId="77777777" w:rsidR="00F77852" w:rsidRDefault="00F77852" w:rsidP="00F433F0">
      <w:r>
        <w:separator/>
      </w:r>
    </w:p>
  </w:footnote>
  <w:footnote w:type="continuationSeparator" w:id="0">
    <w:p w14:paraId="4DFFE2B0" w14:textId="77777777" w:rsidR="00F77852" w:rsidRDefault="00F77852" w:rsidP="00F433F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0EA1D7" w14:textId="5EDE53B3" w:rsidR="00F433F0" w:rsidRDefault="00306EDF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2A22B93" wp14:editId="4655A66C">
              <wp:simplePos x="0" y="0"/>
              <wp:positionH relativeFrom="column">
                <wp:posOffset>-668020</wp:posOffset>
              </wp:positionH>
              <wp:positionV relativeFrom="paragraph">
                <wp:posOffset>-73660</wp:posOffset>
              </wp:positionV>
              <wp:extent cx="4490085" cy="525780"/>
              <wp:effectExtent l="0" t="0" r="0" b="0"/>
              <wp:wrapNone/>
              <wp:docPr id="5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490085" cy="5257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5DDBA29" w14:textId="77777777" w:rsidR="004666CC" w:rsidRDefault="004666CC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b/>
                              <w:sz w:val="28"/>
                              <w:szCs w:val="28"/>
                            </w:rPr>
                            <w:t xml:space="preserve">  </w:t>
                          </w:r>
                        </w:p>
                        <w:p w14:paraId="163B95FB" w14:textId="77777777" w:rsidR="0053502B" w:rsidRPr="00185ED2" w:rsidRDefault="0053502B">
                          <w:pPr>
                            <w:rPr>
                              <w:b/>
                              <w:sz w:val="28"/>
                              <w:szCs w:val="28"/>
                            </w:rPr>
                          </w:pPr>
                          <w:r w:rsidRPr="00185ED2">
                            <w:rPr>
                              <w:b/>
                              <w:sz w:val="28"/>
                              <w:szCs w:val="28"/>
                            </w:rPr>
                            <w:t>UNIDADE DE GESTÃO DA REDE FÍSICA- UGERF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2A22B9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-52.6pt;margin-top:-5.8pt;width:353.55pt;height:41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" filled="f" stroked="f">
              <v:textbox>
                <w:txbxContent>
                  <w:p w14:paraId="35DDBA29" w14:textId="77777777" w:rsidR="004666CC" w:rsidRDefault="004666CC">
                    <w:pPr>
                      <w:rPr>
                        <w:b/>
                        <w:sz w:val="28"/>
                        <w:szCs w:val="28"/>
                      </w:rPr>
                    </w:pPr>
                    <w:r>
                      <w:rPr>
                        <w:b/>
                        <w:sz w:val="28"/>
                        <w:szCs w:val="28"/>
                      </w:rPr>
                      <w:t xml:space="preserve">  </w:t>
                    </w:r>
                  </w:p>
                  <w:p w14:paraId="163B95FB" w14:textId="77777777" w:rsidR="0053502B" w:rsidRPr="00185ED2" w:rsidRDefault="0053502B">
                    <w:pPr>
                      <w:rPr>
                        <w:b/>
                        <w:sz w:val="28"/>
                        <w:szCs w:val="28"/>
                      </w:rPr>
                    </w:pPr>
                    <w:r w:rsidRPr="00185ED2">
                      <w:rPr>
                        <w:b/>
                        <w:sz w:val="28"/>
                        <w:szCs w:val="28"/>
                      </w:rPr>
                      <w:t>UNIDADE DE GESTÃO DA REDE FÍSICA- UGERF</w:t>
                    </w:r>
                  </w:p>
                </w:txbxContent>
              </v:textbox>
            </v:shape>
          </w:pict>
        </mc:Fallback>
      </mc:AlternateContent>
    </w:r>
    <w:r w:rsidR="006304DE">
      <w:rPr>
        <w:noProof/>
        <w:lang w:eastAsia="pt-BR"/>
      </w:rPr>
      <w:drawing>
        <wp:anchor distT="0" distB="0" distL="114300" distR="114300" simplePos="0" relativeHeight="251660288" behindDoc="1" locked="0" layoutInCell="1" allowOverlap="1" wp14:anchorId="526EA3C2" wp14:editId="798D1EF7">
          <wp:simplePos x="0" y="0"/>
          <wp:positionH relativeFrom="column">
            <wp:posOffset>3151622</wp:posOffset>
          </wp:positionH>
          <wp:positionV relativeFrom="paragraph">
            <wp:posOffset>-123456</wp:posOffset>
          </wp:positionV>
          <wp:extent cx="2592569" cy="1414130"/>
          <wp:effectExtent l="0" t="0" r="0" b="0"/>
          <wp:wrapNone/>
          <wp:docPr id="4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95034" cy="14154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433F0"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35E9F399" wp14:editId="6B3316D0">
          <wp:simplePos x="0" y="0"/>
          <wp:positionH relativeFrom="column">
            <wp:posOffset>-1079973</wp:posOffset>
          </wp:positionH>
          <wp:positionV relativeFrom="paragraph">
            <wp:posOffset>-431800</wp:posOffset>
          </wp:positionV>
          <wp:extent cx="7570381" cy="1722474"/>
          <wp:effectExtent l="0" t="0" r="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0381" cy="172247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433F0">
      <w:ptab w:relativeTo="margin" w:alignment="left" w:leader="none"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3F0"/>
    <w:rsid w:val="000178C3"/>
    <w:rsid w:val="000252F2"/>
    <w:rsid w:val="0003351D"/>
    <w:rsid w:val="0006138E"/>
    <w:rsid w:val="000666CC"/>
    <w:rsid w:val="00081550"/>
    <w:rsid w:val="00091487"/>
    <w:rsid w:val="000B2D6C"/>
    <w:rsid w:val="000C485D"/>
    <w:rsid w:val="000D0D5C"/>
    <w:rsid w:val="000E4D76"/>
    <w:rsid w:val="001048DB"/>
    <w:rsid w:val="00106BD0"/>
    <w:rsid w:val="00130CF4"/>
    <w:rsid w:val="0013765A"/>
    <w:rsid w:val="00141E27"/>
    <w:rsid w:val="001746C0"/>
    <w:rsid w:val="001767F2"/>
    <w:rsid w:val="0018153D"/>
    <w:rsid w:val="00185ED2"/>
    <w:rsid w:val="001A2DB7"/>
    <w:rsid w:val="001B551A"/>
    <w:rsid w:val="001C2640"/>
    <w:rsid w:val="001F3C2D"/>
    <w:rsid w:val="001F5187"/>
    <w:rsid w:val="00204744"/>
    <w:rsid w:val="002348A0"/>
    <w:rsid w:val="00247179"/>
    <w:rsid w:val="00273225"/>
    <w:rsid w:val="002779C5"/>
    <w:rsid w:val="00283BAE"/>
    <w:rsid w:val="0029200B"/>
    <w:rsid w:val="002A17A0"/>
    <w:rsid w:val="002A67C9"/>
    <w:rsid w:val="002C0BBC"/>
    <w:rsid w:val="002E0BE5"/>
    <w:rsid w:val="002E10B6"/>
    <w:rsid w:val="002E56E1"/>
    <w:rsid w:val="002F1113"/>
    <w:rsid w:val="00304129"/>
    <w:rsid w:val="003069DB"/>
    <w:rsid w:val="00306EDF"/>
    <w:rsid w:val="00335D0F"/>
    <w:rsid w:val="003448A8"/>
    <w:rsid w:val="0034567D"/>
    <w:rsid w:val="003722B5"/>
    <w:rsid w:val="00385851"/>
    <w:rsid w:val="003A57D5"/>
    <w:rsid w:val="003B1156"/>
    <w:rsid w:val="003B679F"/>
    <w:rsid w:val="003B7466"/>
    <w:rsid w:val="003E6553"/>
    <w:rsid w:val="003F5C2B"/>
    <w:rsid w:val="00406AA9"/>
    <w:rsid w:val="00455DFE"/>
    <w:rsid w:val="004666CC"/>
    <w:rsid w:val="00470C2A"/>
    <w:rsid w:val="00472A17"/>
    <w:rsid w:val="004951A1"/>
    <w:rsid w:val="004A56FD"/>
    <w:rsid w:val="004E0298"/>
    <w:rsid w:val="004E7BBD"/>
    <w:rsid w:val="005115C4"/>
    <w:rsid w:val="00511C71"/>
    <w:rsid w:val="00513ABC"/>
    <w:rsid w:val="0053502B"/>
    <w:rsid w:val="00553941"/>
    <w:rsid w:val="005702D7"/>
    <w:rsid w:val="0057076E"/>
    <w:rsid w:val="0057094E"/>
    <w:rsid w:val="005714F0"/>
    <w:rsid w:val="005748DD"/>
    <w:rsid w:val="00585C88"/>
    <w:rsid w:val="005943E0"/>
    <w:rsid w:val="005B6A7F"/>
    <w:rsid w:val="005D1924"/>
    <w:rsid w:val="005F600C"/>
    <w:rsid w:val="00601096"/>
    <w:rsid w:val="00601243"/>
    <w:rsid w:val="00605886"/>
    <w:rsid w:val="00615E56"/>
    <w:rsid w:val="006304DE"/>
    <w:rsid w:val="00633A91"/>
    <w:rsid w:val="0064177D"/>
    <w:rsid w:val="0065579D"/>
    <w:rsid w:val="00655869"/>
    <w:rsid w:val="00655CF8"/>
    <w:rsid w:val="00680E79"/>
    <w:rsid w:val="006869D5"/>
    <w:rsid w:val="00695A6A"/>
    <w:rsid w:val="006B1367"/>
    <w:rsid w:val="006C1698"/>
    <w:rsid w:val="006F1D28"/>
    <w:rsid w:val="00713434"/>
    <w:rsid w:val="0071497B"/>
    <w:rsid w:val="007311C6"/>
    <w:rsid w:val="007526C7"/>
    <w:rsid w:val="00762343"/>
    <w:rsid w:val="007A0909"/>
    <w:rsid w:val="007C1A2B"/>
    <w:rsid w:val="007D6A15"/>
    <w:rsid w:val="00806EDC"/>
    <w:rsid w:val="00811A30"/>
    <w:rsid w:val="008233AB"/>
    <w:rsid w:val="00845303"/>
    <w:rsid w:val="00857719"/>
    <w:rsid w:val="00881791"/>
    <w:rsid w:val="00882D2E"/>
    <w:rsid w:val="008E1906"/>
    <w:rsid w:val="008F10FC"/>
    <w:rsid w:val="00915373"/>
    <w:rsid w:val="0092397C"/>
    <w:rsid w:val="00950151"/>
    <w:rsid w:val="009541CC"/>
    <w:rsid w:val="00967209"/>
    <w:rsid w:val="00985658"/>
    <w:rsid w:val="009A48B3"/>
    <w:rsid w:val="009A7478"/>
    <w:rsid w:val="009C7E39"/>
    <w:rsid w:val="009E6D2B"/>
    <w:rsid w:val="009E7BF7"/>
    <w:rsid w:val="00A01BF6"/>
    <w:rsid w:val="00A17399"/>
    <w:rsid w:val="00A26E83"/>
    <w:rsid w:val="00A27806"/>
    <w:rsid w:val="00A36B40"/>
    <w:rsid w:val="00A37060"/>
    <w:rsid w:val="00A50E7D"/>
    <w:rsid w:val="00A5708B"/>
    <w:rsid w:val="00A608ED"/>
    <w:rsid w:val="00A64C56"/>
    <w:rsid w:val="00A868DE"/>
    <w:rsid w:val="00AA55D3"/>
    <w:rsid w:val="00AC1511"/>
    <w:rsid w:val="00AD3C75"/>
    <w:rsid w:val="00AD4F28"/>
    <w:rsid w:val="00AF17F9"/>
    <w:rsid w:val="00B062CF"/>
    <w:rsid w:val="00B11F56"/>
    <w:rsid w:val="00B21271"/>
    <w:rsid w:val="00B44A68"/>
    <w:rsid w:val="00B53133"/>
    <w:rsid w:val="00B6153E"/>
    <w:rsid w:val="00B81A48"/>
    <w:rsid w:val="00B92DD8"/>
    <w:rsid w:val="00B93FE5"/>
    <w:rsid w:val="00B944BF"/>
    <w:rsid w:val="00B958A9"/>
    <w:rsid w:val="00BE0182"/>
    <w:rsid w:val="00BE5E3C"/>
    <w:rsid w:val="00BF2A93"/>
    <w:rsid w:val="00C068B2"/>
    <w:rsid w:val="00C3560E"/>
    <w:rsid w:val="00C37478"/>
    <w:rsid w:val="00C56A7B"/>
    <w:rsid w:val="00C71F10"/>
    <w:rsid w:val="00C8424B"/>
    <w:rsid w:val="00C91E77"/>
    <w:rsid w:val="00CB5C83"/>
    <w:rsid w:val="00CD0C76"/>
    <w:rsid w:val="00CD4A35"/>
    <w:rsid w:val="00CE177D"/>
    <w:rsid w:val="00CF0606"/>
    <w:rsid w:val="00CF3103"/>
    <w:rsid w:val="00CF4121"/>
    <w:rsid w:val="00D00D7C"/>
    <w:rsid w:val="00D06C6F"/>
    <w:rsid w:val="00D16E92"/>
    <w:rsid w:val="00D30249"/>
    <w:rsid w:val="00D31C97"/>
    <w:rsid w:val="00D321D9"/>
    <w:rsid w:val="00D4120B"/>
    <w:rsid w:val="00D41B42"/>
    <w:rsid w:val="00D60CB8"/>
    <w:rsid w:val="00D7087F"/>
    <w:rsid w:val="00DA521C"/>
    <w:rsid w:val="00DB3A28"/>
    <w:rsid w:val="00DC0D47"/>
    <w:rsid w:val="00DE4809"/>
    <w:rsid w:val="00DF34E8"/>
    <w:rsid w:val="00DF37F1"/>
    <w:rsid w:val="00DF58EC"/>
    <w:rsid w:val="00DF5F06"/>
    <w:rsid w:val="00DF63CF"/>
    <w:rsid w:val="00E00A7E"/>
    <w:rsid w:val="00E13FEF"/>
    <w:rsid w:val="00E21F73"/>
    <w:rsid w:val="00E25C62"/>
    <w:rsid w:val="00E32458"/>
    <w:rsid w:val="00E508DE"/>
    <w:rsid w:val="00E604FF"/>
    <w:rsid w:val="00E71051"/>
    <w:rsid w:val="00E76052"/>
    <w:rsid w:val="00E82661"/>
    <w:rsid w:val="00E860B5"/>
    <w:rsid w:val="00E86880"/>
    <w:rsid w:val="00EB2338"/>
    <w:rsid w:val="00EC3D1C"/>
    <w:rsid w:val="00EF6A14"/>
    <w:rsid w:val="00F014D7"/>
    <w:rsid w:val="00F433A2"/>
    <w:rsid w:val="00F433F0"/>
    <w:rsid w:val="00F478AD"/>
    <w:rsid w:val="00F5791B"/>
    <w:rsid w:val="00F57AAF"/>
    <w:rsid w:val="00F64EDF"/>
    <w:rsid w:val="00F77852"/>
    <w:rsid w:val="00F85924"/>
    <w:rsid w:val="00FD411E"/>
    <w:rsid w:val="00FF018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23AC0004"/>
  <w15:docId w15:val="{43D4EE80-BE0E-4FF4-9787-6FC9538365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F1D28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Ttulo1">
    <w:name w:val="heading 1"/>
    <w:basedOn w:val="Normal"/>
    <w:next w:val="Normal"/>
    <w:link w:val="Ttulo1Char"/>
    <w:qFormat/>
    <w:rsid w:val="0053502B"/>
    <w:pPr>
      <w:keepNext/>
      <w:jc w:val="left"/>
      <w:outlineLvl w:val="0"/>
    </w:pPr>
    <w:rPr>
      <w:rFonts w:eastAsia="Times New Roman" w:cs="Times New Roman"/>
      <w:szCs w:val="20"/>
      <w:lang w:eastAsia="pt-BR"/>
    </w:rPr>
  </w:style>
  <w:style w:type="paragraph" w:styleId="Ttulo2">
    <w:name w:val="heading 2"/>
    <w:basedOn w:val="Normal"/>
    <w:next w:val="Normal"/>
    <w:link w:val="Ttulo2Char"/>
    <w:unhideWhenUsed/>
    <w:qFormat/>
    <w:rsid w:val="0053502B"/>
    <w:pPr>
      <w:keepNext/>
      <w:spacing w:before="240" w:after="60"/>
      <w:jc w:val="left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pt-BR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306ED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unhideWhenUsed/>
    <w:qFormat/>
    <w:rsid w:val="00306EDF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uiPriority w:val="1"/>
    <w:qFormat/>
    <w:rsid w:val="007526C7"/>
    <w:pPr>
      <w:spacing w:after="0" w:line="240" w:lineRule="auto"/>
      <w:jc w:val="both"/>
    </w:pPr>
    <w:rPr>
      <w:rFonts w:ascii="Times New Roman" w:eastAsia="Arial Unicode MS" w:hAnsi="Times New Roman" w:cs="Arial Unicode MS"/>
      <w:color w:val="000000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F433F0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F433F0"/>
    <w:rPr>
      <w:rFonts w:ascii="Times New Roman" w:hAnsi="Times New Roman"/>
      <w:sz w:val="24"/>
    </w:rPr>
  </w:style>
  <w:style w:type="paragraph" w:styleId="Rodap">
    <w:name w:val="footer"/>
    <w:basedOn w:val="Normal"/>
    <w:link w:val="RodapChar"/>
    <w:uiPriority w:val="99"/>
    <w:unhideWhenUsed/>
    <w:rsid w:val="00F433F0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F433F0"/>
    <w:rPr>
      <w:rFonts w:ascii="Times New Roman" w:hAnsi="Times New Roman"/>
      <w:sz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433F0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433F0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rsid w:val="0053502B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Ttulo2Char">
    <w:name w:val="Título 2 Char"/>
    <w:basedOn w:val="Fontepargpadro"/>
    <w:link w:val="Ttulo2"/>
    <w:semiHidden/>
    <w:rsid w:val="0053502B"/>
    <w:rPr>
      <w:rFonts w:ascii="Cambria" w:eastAsia="Times New Roman" w:hAnsi="Cambria" w:cs="Times New Roman"/>
      <w:b/>
      <w:bCs/>
      <w:i/>
      <w:iCs/>
      <w:sz w:val="28"/>
      <w:szCs w:val="28"/>
      <w:lang w:eastAsia="pt-BR"/>
    </w:rPr>
  </w:style>
  <w:style w:type="table" w:styleId="Tabelacomgrade">
    <w:name w:val="Table Grid"/>
    <w:basedOn w:val="Tabelanormal"/>
    <w:uiPriority w:val="59"/>
    <w:rsid w:val="00E25C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har">
    <w:name w:val="Título 4 Char"/>
    <w:basedOn w:val="Fontepargpadro"/>
    <w:link w:val="Ttulo4"/>
    <w:uiPriority w:val="9"/>
    <w:semiHidden/>
    <w:rsid w:val="00306EDF"/>
    <w:rPr>
      <w:rFonts w:asciiTheme="majorHAnsi" w:eastAsiaTheme="majorEastAsia" w:hAnsiTheme="majorHAnsi" w:cstheme="majorBidi"/>
      <w:i/>
      <w:iCs/>
      <w:color w:val="365F91" w:themeColor="accent1" w:themeShade="BF"/>
      <w:sz w:val="24"/>
    </w:rPr>
  </w:style>
  <w:style w:type="character" w:customStyle="1" w:styleId="Ttulo5Char">
    <w:name w:val="Título 5 Char"/>
    <w:basedOn w:val="Fontepargpadro"/>
    <w:link w:val="Ttulo5"/>
    <w:uiPriority w:val="9"/>
    <w:rsid w:val="00306EDF"/>
    <w:rPr>
      <w:rFonts w:asciiTheme="majorHAnsi" w:eastAsiaTheme="majorEastAsia" w:hAnsiTheme="majorHAnsi" w:cstheme="majorBidi"/>
      <w:color w:val="365F91" w:themeColor="accent1" w:themeShade="BF"/>
      <w:sz w:val="24"/>
    </w:rPr>
  </w:style>
  <w:style w:type="paragraph" w:styleId="Corpodetexto">
    <w:name w:val="Body Text"/>
    <w:basedOn w:val="Normal"/>
    <w:link w:val="CorpodetextoChar"/>
    <w:rsid w:val="00306EDF"/>
    <w:pPr>
      <w:jc w:val="left"/>
    </w:pPr>
    <w:rPr>
      <w:rFonts w:ascii="Bookman Old Style" w:eastAsia="Times New Roman" w:hAnsi="Bookman Old Style" w:cs="Times New Roman"/>
      <w:b/>
      <w:szCs w:val="20"/>
      <w:lang w:eastAsia="pt-BR"/>
    </w:rPr>
  </w:style>
  <w:style w:type="character" w:customStyle="1" w:styleId="CorpodetextoChar">
    <w:name w:val="Corpo de texto Char"/>
    <w:basedOn w:val="Fontepargpadro"/>
    <w:link w:val="Corpodetexto"/>
    <w:rsid w:val="00306EDF"/>
    <w:rPr>
      <w:rFonts w:ascii="Bookman Old Style" w:eastAsia="Times New Roman" w:hAnsi="Bookman Old Style" w:cs="Times New Roman"/>
      <w:b/>
      <w:sz w:val="24"/>
      <w:szCs w:val="20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880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E30A8A-10FD-4A5A-80B1-62FEAEBF76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45</Words>
  <Characters>245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Martha Santos Teixeira</dc:creator>
  <cp:lastModifiedBy>Mariana Meneses</cp:lastModifiedBy>
  <cp:revision>3</cp:revision>
  <cp:lastPrinted>2021-03-03T17:09:00Z</cp:lastPrinted>
  <dcterms:created xsi:type="dcterms:W3CDTF">2021-05-14T13:27:00Z</dcterms:created>
  <dcterms:modified xsi:type="dcterms:W3CDTF">2021-06-14T12:49:00Z</dcterms:modified>
</cp:coreProperties>
</file>